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73" w:rsidRPr="00BA7B55" w:rsidRDefault="00BA7B55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A7B5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26.11.2021Г. № 43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FA58B6" w:rsidRPr="00FA58B6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D1173" w:rsidRPr="00BD1173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B816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АЛУЖИНСКОЕ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05C30" w:rsidRP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«ПРЕДОСТАВЛЕНИЕ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ПОРУБОЧНОГО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БИЛЕТА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РАЗРЕШЕНИЯ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КУСТАРНИКОВ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B816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АЛУЖИНСКОЕ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30.04.2014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№403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796C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3206D4" w:rsidRDefault="00BD1173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222DB" w:rsidRPr="00E222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«Муринский Вестник» и разместить на официальном сайте муниципального образования «Алужинское» в информационно - телек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3206D4" w:rsidRPr="003206D4" w:rsidRDefault="003206D4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на следую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день, посл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дня его официального обнародования.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320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О.А</w:t>
      </w:r>
      <w:proofErr w:type="gramEnd"/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.Ихиныров</w:t>
      </w:r>
      <w:proofErr w:type="spellEnd"/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6D4" w:rsidRPr="00BD1173" w:rsidRDefault="003206D4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№1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к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ю</w:t>
      </w: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а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дминистрации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«</w:t>
      </w:r>
      <w:r w:rsidR="00B816B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Алужинское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BD1173" w:rsidRPr="003206D4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FF0000"/>
          <w:szCs w:val="24"/>
          <w:lang w:eastAsia="ru-RU"/>
        </w:rPr>
        <w:t>от</w:t>
      </w:r>
      <w:r w:rsidR="00796CDF" w:rsidRPr="003206D4">
        <w:rPr>
          <w:rFonts w:ascii="Courier New" w:eastAsia="Times New Roman" w:hAnsi="Courier New" w:cs="Courier New"/>
          <w:color w:val="FF0000"/>
          <w:szCs w:val="24"/>
          <w:lang w:eastAsia="ru-RU"/>
        </w:rPr>
        <w:t xml:space="preserve"> </w:t>
      </w:r>
      <w:r w:rsidR="00BA7B55">
        <w:rPr>
          <w:rFonts w:ascii="Courier New" w:eastAsia="Times New Roman" w:hAnsi="Courier New" w:cs="Courier New"/>
          <w:color w:val="FF0000"/>
          <w:szCs w:val="24"/>
          <w:lang w:eastAsia="ru-RU"/>
        </w:rPr>
        <w:t>26.11</w:t>
      </w:r>
      <w:r w:rsidR="003206D4" w:rsidRPr="003206D4">
        <w:rPr>
          <w:rFonts w:ascii="Courier New" w:eastAsia="Times New Roman" w:hAnsi="Courier New" w:cs="Courier New"/>
          <w:color w:val="FF0000"/>
          <w:szCs w:val="24"/>
          <w:lang w:eastAsia="ru-RU"/>
        </w:rPr>
        <w:t>.2021г.№</w:t>
      </w:r>
      <w:r w:rsidR="00BA7B55">
        <w:rPr>
          <w:rFonts w:ascii="Courier New" w:eastAsia="Times New Roman" w:hAnsi="Courier New" w:cs="Courier New"/>
          <w:color w:val="FF0000"/>
          <w:szCs w:val="24"/>
          <w:lang w:eastAsia="ru-RU"/>
        </w:rPr>
        <w:t>43</w:t>
      </w:r>
      <w:bookmarkStart w:id="0" w:name="_GoBack"/>
      <w:bookmarkEnd w:id="0"/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3206D4" w:rsidRDefault="003206D4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bookmark2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АДМИНИСТРАТИВНЫЙ РЕГЛАМЕНТ ПРЕДОСТАВЛЕНИ</w:t>
      </w:r>
      <w:bookmarkStart w:id="2" w:name="bookmark3"/>
      <w:bookmarkEnd w:id="1"/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Я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МУНИЦИПАЛЬНОЙ УСЛУГИ «ПРЕДОСТАВЛЕНИЕ ПОРУБОЧНОГО БИЛЕТА И (ИЛИ) РАЗРЕШЕНИЯ НА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lastRenderedPageBreak/>
        <w:t xml:space="preserve">ПЕРЕСАДКУ ДЕРЕВЬЕВ И КУСТАРНИКОВ НА ТЕРРИТОРИИ </w:t>
      </w:r>
      <w:bookmarkEnd w:id="2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5A14" w:rsidRPr="00725A14" w:rsidRDefault="00BD1173" w:rsidP="00725A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</w:t>
      </w:r>
      <w:r w:rsidR="00796CDF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:rsidR="00BD1173" w:rsidRPr="00725A14" w:rsidRDefault="00796CDF" w:rsidP="00725A14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(далее-Регламент)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одревесне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сантиметров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саженцев;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кустовидного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материнского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многолетнее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ветвящееся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оздоровлению;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агротехнический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заключающийся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землевладельцев,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изысканий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(инженерно-изыскательских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вынужденной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(обрезка,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омоложение,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проезжих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плодово-ягодных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приусадебных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внебюджетных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75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федерального</w:t>
      </w:r>
      <w:r w:rsidR="00796CDF" w:rsidRPr="003575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575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закона</w:t>
      </w:r>
      <w:r w:rsidR="00796CDF" w:rsidRPr="003575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3575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669516, Иркутская область, </w:t>
      </w:r>
      <w:proofErr w:type="spellStart"/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Эхирит-Булагатский</w:t>
      </w:r>
      <w:proofErr w:type="spellEnd"/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район, с. </w:t>
      </w:r>
      <w:proofErr w:type="spellStart"/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Алужино</w:t>
      </w:r>
      <w:proofErr w:type="spellEnd"/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ул. Центральная 26/2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9.00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57573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18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.00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часов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перерыв: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13.00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14.00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часов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предпраздничные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7D5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8(39541)24320</w:t>
      </w:r>
      <w:r w:rsidR="000B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7D5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alugino@mail.ru</w:t>
      </w:r>
    </w:p>
    <w:p w:rsidR="00BD1173" w:rsidRPr="00BD1173" w:rsidRDefault="00BD1173" w:rsidP="000B17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7D5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http://alugino.ehirit.ru</w:t>
      </w:r>
      <w:r w:rsidR="00796CDF" w:rsidRPr="000B17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F060B1" w:rsidRPr="00BD1173" w:rsidRDefault="00F060B1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F2261C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РУБКИ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ПЕРЕСАДКА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ДЕРЕВЬЕВ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(полномочия)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(государственного)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приложение №5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(уничтожения)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лианы,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F2261C" w:rsidP="008D26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ПРЕДОСТАВЛЕНИИ РАЗРЕШЕНИЯ НА ПРОВЕДЕНИЕ РУБКИ И (ИЛИ) ПЕРЕСАДКИ ДЕРЕВЬЕВ И КУСТАРНИКОВ</w:t>
      </w:r>
    </w:p>
    <w:p w:rsidR="0042587B" w:rsidRPr="0042587B" w:rsidRDefault="0042587B" w:rsidP="0042587B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8D2677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(время)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кресла-коляски.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скамьями,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(стойками)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канцелярские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(сведения):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пожаротушения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конфиденциальности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8D2677" w:rsidRDefault="00BD1173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8D2677" w:rsidRPr="00BD1173" w:rsidRDefault="008D2677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Показателями доступности муниципальной услуги 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затраченное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(оперативность);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«Реестр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AD2903" w:rsidRDefault="00AD290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«Алужинское»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«Алужинское»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(идентификатор)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(несвоевременное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(этапах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черно-белый,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резолюции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Default="00BD117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A0883" w:rsidRPr="00BD1173" w:rsidRDefault="001A088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1A0883" w:rsidRDefault="001A088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8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6. ФОРМЫ КОНТРОЛЯ ЗА ИСПОЛНЕНИЕМ АДМИНИСТРАТИВНОГО РЕГЛАМЕНТА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глава Администрации)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специалистов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Администрации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проверкам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(организаций),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(осуществляемые)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всесторонним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072940" w:rsidRDefault="00072940" w:rsidP="0007294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АДМ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ИНИСТРАЦИИ, А ТАКЖЕ ДОЛЖНОСТНЫХ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ЛИЦ, 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СЛУЖАЩИХ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246A9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обжалуются;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(бездействием)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proofErr w:type="spellStart"/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Админитсрации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вышестоящий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истребовании,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касающимися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тайну;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переадресации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bookmark5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3"/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№1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Pr="00BD1173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757"/>
        <w:gridCol w:w="3581"/>
      </w:tblGrid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B81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Алужинское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(особые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т.д.)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BD1173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79619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Эхирит-Булагатского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170CA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Pr="00BD1173" w:rsidRDefault="00061AA6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«Алужинское»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«Алужинское»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A"/>
    <w:rsid w:val="00061AA6"/>
    <w:rsid w:val="00072940"/>
    <w:rsid w:val="000B17D5"/>
    <w:rsid w:val="000B5F87"/>
    <w:rsid w:val="00170CA1"/>
    <w:rsid w:val="001A0883"/>
    <w:rsid w:val="003206D4"/>
    <w:rsid w:val="00357573"/>
    <w:rsid w:val="0042587B"/>
    <w:rsid w:val="00435A51"/>
    <w:rsid w:val="00473146"/>
    <w:rsid w:val="00491078"/>
    <w:rsid w:val="00497741"/>
    <w:rsid w:val="006577BD"/>
    <w:rsid w:val="00660E21"/>
    <w:rsid w:val="00725A14"/>
    <w:rsid w:val="007803AB"/>
    <w:rsid w:val="0079619E"/>
    <w:rsid w:val="00796CDF"/>
    <w:rsid w:val="008B0BBE"/>
    <w:rsid w:val="008D2677"/>
    <w:rsid w:val="00905C30"/>
    <w:rsid w:val="009523B4"/>
    <w:rsid w:val="009571EF"/>
    <w:rsid w:val="00AD2903"/>
    <w:rsid w:val="00AF6F2A"/>
    <w:rsid w:val="00B246A9"/>
    <w:rsid w:val="00B816BF"/>
    <w:rsid w:val="00BA7B55"/>
    <w:rsid w:val="00BD1173"/>
    <w:rsid w:val="00C438CF"/>
    <w:rsid w:val="00CF2974"/>
    <w:rsid w:val="00D01EF4"/>
    <w:rsid w:val="00E222DB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7E"/>
  <w15:chartTrackingRefBased/>
  <w15:docId w15:val="{DBEA66A9-E763-4B4F-92C5-FA68BB5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Alujino</cp:lastModifiedBy>
  <cp:revision>3</cp:revision>
  <dcterms:created xsi:type="dcterms:W3CDTF">2021-10-28T07:18:00Z</dcterms:created>
  <dcterms:modified xsi:type="dcterms:W3CDTF">2021-11-26T09:01:00Z</dcterms:modified>
</cp:coreProperties>
</file>